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bidiVisual/>
        <w:tblW w:w="0" w:type="auto"/>
        <w:tblLayout w:type="fixed"/>
        <w:tblLook w:val="04A0" w:firstRow="1" w:lastRow="0" w:firstColumn="1" w:lastColumn="0" w:noHBand="0" w:noVBand="1"/>
      </w:tblPr>
      <w:tblGrid>
        <w:gridCol w:w="3366"/>
        <w:gridCol w:w="3827"/>
        <w:gridCol w:w="1701"/>
        <w:gridCol w:w="1526"/>
      </w:tblGrid>
      <w:tr w:rsidR="0030516A" w:rsidRPr="00A67542" w:rsidTr="00B90DB3">
        <w:tc>
          <w:tcPr>
            <w:tcW w:w="3366" w:type="dxa"/>
          </w:tcPr>
          <w:p w:rsidR="0030516A" w:rsidRPr="00A67542" w:rsidRDefault="0030516A" w:rsidP="002E6783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نام درس: </w:t>
            </w:r>
            <w:r w:rsidR="003D231F" w:rsidRPr="00A67542">
              <w:rPr>
                <w:rFonts w:cs="B Nazanin" w:hint="cs"/>
                <w:sz w:val="24"/>
                <w:szCs w:val="24"/>
                <w:rtl/>
              </w:rPr>
              <w:t>ریاضی</w:t>
            </w:r>
          </w:p>
        </w:tc>
        <w:tc>
          <w:tcPr>
            <w:tcW w:w="3827" w:type="dxa"/>
            <w:vMerge w:val="restart"/>
          </w:tcPr>
          <w:p w:rsidR="0030516A" w:rsidRPr="00A67542" w:rsidRDefault="0030516A" w:rsidP="00337D5F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بسمه تعالی</w:t>
            </w:r>
          </w:p>
          <w:p w:rsidR="0030516A" w:rsidRPr="00A67542" w:rsidRDefault="0030516A" w:rsidP="00337D5F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اداره کل آموزش و پرورش استان گلستان</w:t>
            </w:r>
          </w:p>
          <w:p w:rsidR="0030516A" w:rsidRPr="00A67542" w:rsidRDefault="0030516A" w:rsidP="00006878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مدیریت آموزش و پرورش شهرستان آق قلا</w:t>
            </w:r>
          </w:p>
          <w:p w:rsidR="0030516A" w:rsidRPr="00A67542" w:rsidRDefault="0030516A" w:rsidP="00337D5F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اداره سنجش و ارزشیابی تحصیلی</w:t>
            </w:r>
          </w:p>
          <w:p w:rsidR="0030516A" w:rsidRPr="00A67542" w:rsidRDefault="0030516A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سال تحصیلی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۱۴۰۴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>-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۱۴۰۳</w:t>
            </w:r>
          </w:p>
        </w:tc>
        <w:tc>
          <w:tcPr>
            <w:tcW w:w="1701" w:type="dxa"/>
            <w:tcBorders>
              <w:right w:val="single" w:sz="2" w:space="0" w:color="BFBFBF" w:themeColor="background1" w:themeShade="BF"/>
            </w:tcBorders>
          </w:tcPr>
          <w:p w:rsidR="0030516A" w:rsidRPr="00A67542" w:rsidRDefault="0030516A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تعداد سوال:</w:t>
            </w:r>
            <w:r w:rsidR="002E6783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۱۷</w:t>
            </w:r>
          </w:p>
        </w:tc>
        <w:tc>
          <w:tcPr>
            <w:tcW w:w="1526" w:type="dxa"/>
            <w:vMerge w:val="restart"/>
            <w:tcBorders>
              <w:left w:val="single" w:sz="2" w:space="0" w:color="BFBFBF" w:themeColor="background1" w:themeShade="BF"/>
            </w:tcBorders>
            <w:vAlign w:val="center"/>
          </w:tcPr>
          <w:p w:rsidR="0030516A" w:rsidRPr="00A67542" w:rsidRDefault="0030516A" w:rsidP="0030516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مهر آموزشگاه</w:t>
            </w:r>
          </w:p>
        </w:tc>
      </w:tr>
      <w:tr w:rsidR="0030516A" w:rsidRPr="00A67542" w:rsidTr="00B90DB3">
        <w:tc>
          <w:tcPr>
            <w:tcW w:w="3366" w:type="dxa"/>
          </w:tcPr>
          <w:p w:rsidR="0030516A" w:rsidRPr="00A67542" w:rsidRDefault="0030516A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پایه: </w:t>
            </w:r>
            <w:r w:rsidR="003C5C35" w:rsidRPr="00A67542">
              <w:rPr>
                <w:rFonts w:cs="B Nazanin" w:hint="cs"/>
                <w:sz w:val="24"/>
                <w:szCs w:val="24"/>
                <w:rtl/>
              </w:rPr>
              <w:t>دهم تجربی</w:t>
            </w:r>
          </w:p>
        </w:tc>
        <w:tc>
          <w:tcPr>
            <w:tcW w:w="3827" w:type="dxa"/>
            <w:vMerge/>
          </w:tcPr>
          <w:p w:rsidR="0030516A" w:rsidRPr="00A67542" w:rsidRDefault="0030516A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right w:val="single" w:sz="2" w:space="0" w:color="BFBFBF" w:themeColor="background1" w:themeShade="BF"/>
            </w:tcBorders>
          </w:tcPr>
          <w:p w:rsidR="0030516A" w:rsidRPr="00A67542" w:rsidRDefault="0030516A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تعداد صفحه:</w:t>
            </w:r>
            <w:r w:rsidR="005263EA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2E6783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۳</w:t>
            </w:r>
          </w:p>
        </w:tc>
        <w:tc>
          <w:tcPr>
            <w:tcW w:w="1526" w:type="dxa"/>
            <w:vMerge/>
            <w:tcBorders>
              <w:left w:val="single" w:sz="2" w:space="0" w:color="BFBFBF" w:themeColor="background1" w:themeShade="BF"/>
            </w:tcBorders>
          </w:tcPr>
          <w:p w:rsidR="0030516A" w:rsidRPr="00A67542" w:rsidRDefault="0030516A" w:rsidP="00360B42">
            <w:pPr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30516A" w:rsidRPr="00A67542" w:rsidTr="00B90DB3">
        <w:trPr>
          <w:trHeight w:val="384"/>
        </w:trPr>
        <w:tc>
          <w:tcPr>
            <w:tcW w:w="3366" w:type="dxa"/>
            <w:vMerge w:val="restart"/>
          </w:tcPr>
          <w:p w:rsidR="0030516A" w:rsidRPr="00A67542" w:rsidRDefault="0030516A" w:rsidP="00360B42">
            <w:pPr>
              <w:spacing w:line="276" w:lineRule="auto"/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نام و نام خانوادگی دانش آموز:</w:t>
            </w:r>
          </w:p>
          <w:p w:rsidR="0030516A" w:rsidRPr="00A67542" w:rsidRDefault="0030516A" w:rsidP="00355FDB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.....................................................</w:t>
            </w:r>
          </w:p>
        </w:tc>
        <w:tc>
          <w:tcPr>
            <w:tcW w:w="3827" w:type="dxa"/>
            <w:vMerge/>
          </w:tcPr>
          <w:p w:rsidR="0030516A" w:rsidRPr="00A67542" w:rsidRDefault="0030516A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right w:val="single" w:sz="2" w:space="0" w:color="BFBFBF" w:themeColor="background1" w:themeShade="BF"/>
            </w:tcBorders>
          </w:tcPr>
          <w:p w:rsidR="0030516A" w:rsidRPr="00A67542" w:rsidRDefault="0030516A" w:rsidP="003D231F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امتحان نوبت </w:t>
            </w:r>
            <w:r w:rsidR="003D231F" w:rsidRPr="00A67542">
              <w:rPr>
                <w:rFonts w:cs="B Nazanin" w:hint="cs"/>
                <w:sz w:val="24"/>
                <w:szCs w:val="24"/>
                <w:rtl/>
              </w:rPr>
              <w:t>: دوم</w:t>
            </w:r>
          </w:p>
        </w:tc>
        <w:tc>
          <w:tcPr>
            <w:tcW w:w="1526" w:type="dxa"/>
            <w:vMerge/>
            <w:tcBorders>
              <w:left w:val="single" w:sz="2" w:space="0" w:color="BFBFBF" w:themeColor="background1" w:themeShade="BF"/>
            </w:tcBorders>
          </w:tcPr>
          <w:p w:rsidR="0030516A" w:rsidRPr="00A67542" w:rsidRDefault="0030516A">
            <w:pPr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360B42" w:rsidRPr="00A67542" w:rsidTr="00B90DB3">
        <w:trPr>
          <w:trHeight w:val="384"/>
        </w:trPr>
        <w:tc>
          <w:tcPr>
            <w:tcW w:w="3366" w:type="dxa"/>
            <w:vMerge/>
          </w:tcPr>
          <w:p w:rsidR="00360B42" w:rsidRPr="00A67542" w:rsidRDefault="00360B42" w:rsidP="00527F31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3827" w:type="dxa"/>
            <w:vMerge/>
          </w:tcPr>
          <w:p w:rsidR="00360B42" w:rsidRPr="00A67542" w:rsidRDefault="00360B4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3227" w:type="dxa"/>
            <w:gridSpan w:val="2"/>
          </w:tcPr>
          <w:p w:rsidR="00360B42" w:rsidRPr="00A67542" w:rsidRDefault="00C62B39" w:rsidP="002E678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نام طراح:</w:t>
            </w:r>
            <w:r w:rsidR="009B1091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2E6783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F21D0D" w:rsidRPr="00A67542">
              <w:rPr>
                <w:rFonts w:cs="B Nazanin" w:hint="cs"/>
                <w:sz w:val="24"/>
                <w:szCs w:val="24"/>
                <w:rtl/>
              </w:rPr>
              <w:t>عارف صحنه</w:t>
            </w:r>
          </w:p>
        </w:tc>
      </w:tr>
      <w:tr w:rsidR="00360B42" w:rsidRPr="00A67542" w:rsidTr="00B90DB3">
        <w:trPr>
          <w:trHeight w:val="330"/>
        </w:trPr>
        <w:tc>
          <w:tcPr>
            <w:tcW w:w="3366" w:type="dxa"/>
            <w:tcBorders>
              <w:bottom w:val="single" w:sz="2" w:space="0" w:color="7F7F7F" w:themeColor="text1" w:themeTint="80"/>
            </w:tcBorders>
          </w:tcPr>
          <w:p w:rsidR="00360B42" w:rsidRPr="00A67542" w:rsidRDefault="00360B42" w:rsidP="00A16C57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شماره دانش آموز:</w:t>
            </w:r>
            <w:r w:rsidR="00D97A11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3827" w:type="dxa"/>
            <w:vMerge/>
            <w:tcBorders>
              <w:bottom w:val="single" w:sz="2" w:space="0" w:color="7F7F7F" w:themeColor="text1" w:themeTint="80"/>
            </w:tcBorders>
          </w:tcPr>
          <w:p w:rsidR="00360B42" w:rsidRPr="00A67542" w:rsidRDefault="00360B4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3227" w:type="dxa"/>
            <w:gridSpan w:val="2"/>
            <w:tcBorders>
              <w:bottom w:val="single" w:sz="2" w:space="0" w:color="7F7F7F" w:themeColor="text1" w:themeTint="80"/>
              <w:right w:val="single" w:sz="4" w:space="0" w:color="auto"/>
            </w:tcBorders>
          </w:tcPr>
          <w:p w:rsidR="00360B42" w:rsidRPr="00A67542" w:rsidRDefault="00360B42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تاریخ آزمون:  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 xml:space="preserve">:   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...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 xml:space="preserve">  / 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۰۳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 xml:space="preserve"> /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۱۴۰۳</w:t>
            </w:r>
          </w:p>
        </w:tc>
      </w:tr>
      <w:tr w:rsidR="00527F31" w:rsidRPr="00A67542" w:rsidTr="00B90DB3">
        <w:tc>
          <w:tcPr>
            <w:tcW w:w="3366" w:type="dxa"/>
            <w:tcBorders>
              <w:top w:val="single" w:sz="2" w:space="0" w:color="7F7F7F" w:themeColor="text1" w:themeTint="80"/>
            </w:tcBorders>
          </w:tcPr>
          <w:p w:rsidR="00527F31" w:rsidRPr="00A67542" w:rsidRDefault="00360B42" w:rsidP="002E6783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ساعت شروع آزمون:</w:t>
            </w:r>
            <w:r w:rsidR="002F1AAC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3827" w:type="dxa"/>
            <w:tcBorders>
              <w:top w:val="single" w:sz="2" w:space="0" w:color="7F7F7F" w:themeColor="text1" w:themeTint="80"/>
            </w:tcBorders>
          </w:tcPr>
          <w:p w:rsidR="00527F31" w:rsidRPr="00A67542" w:rsidRDefault="00C523E7" w:rsidP="00F21D0D">
            <w:pPr>
              <w:jc w:val="center"/>
              <w:rPr>
                <w:rFonts w:cs="B Nazanin"/>
                <w:i/>
                <w:iCs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i/>
                <w:iCs/>
                <w:sz w:val="24"/>
                <w:szCs w:val="24"/>
                <w:rtl/>
              </w:rPr>
              <w:t>دبیرستان</w:t>
            </w:r>
            <w:r w:rsidR="00F21D0D" w:rsidRPr="00A67542">
              <w:rPr>
                <w:rFonts w:cs="B Nazanin" w:hint="cs"/>
                <w:i/>
                <w:iCs/>
                <w:sz w:val="24"/>
                <w:szCs w:val="24"/>
                <w:rtl/>
              </w:rPr>
              <w:t xml:space="preserve"> نمونه دولتی کوثر</w:t>
            </w:r>
          </w:p>
        </w:tc>
        <w:tc>
          <w:tcPr>
            <w:tcW w:w="3227" w:type="dxa"/>
            <w:gridSpan w:val="2"/>
            <w:tcBorders>
              <w:top w:val="single" w:sz="2" w:space="0" w:color="7F7F7F" w:themeColor="text1" w:themeTint="80"/>
              <w:right w:val="single" w:sz="4" w:space="0" w:color="auto"/>
            </w:tcBorders>
          </w:tcPr>
          <w:p w:rsidR="00527F31" w:rsidRPr="00A67542" w:rsidRDefault="00C62B39" w:rsidP="002E678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مدت آزمون:    </w:t>
            </w:r>
            <w:r w:rsidR="002E6783" w:rsidRPr="00A67542">
              <w:rPr>
                <w:rFonts w:cs="B Nazanin" w:hint="cs"/>
                <w:sz w:val="24"/>
                <w:szCs w:val="24"/>
                <w:rtl/>
              </w:rPr>
              <w:t xml:space="preserve">     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دقیقه</w:t>
            </w:r>
          </w:p>
        </w:tc>
      </w:tr>
    </w:tbl>
    <w:p w:rsidR="007F1DF7" w:rsidRPr="00A67542" w:rsidRDefault="007F1DF7" w:rsidP="00360B42">
      <w:pPr>
        <w:spacing w:after="0"/>
        <w:rPr>
          <w:rFonts w:cs="B Nazanin"/>
          <w:sz w:val="24"/>
          <w:szCs w:val="24"/>
          <w:rtl/>
        </w:rPr>
      </w:pPr>
    </w:p>
    <w:tbl>
      <w:tblPr>
        <w:tblStyle w:val="TableGrid"/>
        <w:bidiVisual/>
        <w:tblW w:w="10454" w:type="dxa"/>
        <w:tblLayout w:type="fixed"/>
        <w:tblLook w:val="04A0" w:firstRow="1" w:lastRow="0" w:firstColumn="1" w:lastColumn="0" w:noHBand="0" w:noVBand="1"/>
      </w:tblPr>
      <w:tblGrid>
        <w:gridCol w:w="673"/>
        <w:gridCol w:w="18"/>
        <w:gridCol w:w="1026"/>
        <w:gridCol w:w="3492"/>
        <w:gridCol w:w="1416"/>
        <w:gridCol w:w="992"/>
        <w:gridCol w:w="2128"/>
        <w:gridCol w:w="709"/>
      </w:tblGrid>
      <w:tr w:rsidR="00C57480" w:rsidRPr="00A67542" w:rsidTr="00E950E7">
        <w:tc>
          <w:tcPr>
            <w:tcW w:w="673" w:type="dxa"/>
          </w:tcPr>
          <w:p w:rsidR="00C57480" w:rsidRPr="00A67542" w:rsidRDefault="00C57480" w:rsidP="00C57480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9072" w:type="dxa"/>
            <w:gridSpan w:val="6"/>
          </w:tcPr>
          <w:p w:rsidR="00043A5E" w:rsidRPr="00A67542" w:rsidRDefault="00043A5E" w:rsidP="00043A5E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صفحه اول</w:t>
            </w:r>
          </w:p>
        </w:tc>
        <w:tc>
          <w:tcPr>
            <w:tcW w:w="709" w:type="dxa"/>
          </w:tcPr>
          <w:p w:rsidR="00C57480" w:rsidRPr="00A67542" w:rsidRDefault="00C57480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بارم</w:t>
            </w:r>
          </w:p>
        </w:tc>
      </w:tr>
      <w:tr w:rsidR="0085178B" w:rsidRPr="00A67542" w:rsidTr="00E950E7">
        <w:tc>
          <w:tcPr>
            <w:tcW w:w="673" w:type="dxa"/>
          </w:tcPr>
          <w:p w:rsidR="0085178B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  <w:tc>
          <w:tcPr>
            <w:tcW w:w="9072" w:type="dxa"/>
            <w:gridSpan w:val="6"/>
          </w:tcPr>
          <w:p w:rsidR="009F03E2" w:rsidRPr="00A67542" w:rsidRDefault="009F03E2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عبارات درست و نادرست را مشخص نمایید. </w:t>
            </w:r>
          </w:p>
          <w:p w:rsidR="009F03E2" w:rsidRPr="00A67542" w:rsidRDefault="009F03E2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الف)اگر </w:t>
            </w:r>
            <m:oMath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</w:rPr>
                <m:t>A</m:t>
              </m:r>
            </m:oMath>
            <w:r w:rsidRPr="00A67542">
              <w:rPr>
                <w:rFonts w:cs="B Nazanin" w:hint="cs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متناهی و</w:t>
            </w:r>
            <m:oMath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</w:rPr>
                <m:t>B</m:t>
              </m:r>
            </m:oMath>
            <w:r w:rsidRPr="00A67542">
              <w:rPr>
                <w:rFonts w:cs="B Nazanin" w:hint="cs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نامتناهی باشد </w:t>
            </w:r>
            <w:r w:rsidRPr="00A67542">
              <w:rPr>
                <w:rFonts w:cs="B Nazanin" w:hint="cs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A∩B</m:t>
              </m:r>
            </m:oMath>
            <w:r w:rsidRPr="00A67542">
              <w:rPr>
                <w:rFonts w:cs="B Nazanin" w:hint="cs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مجموعه ایی متناهی است. </w:t>
            </w:r>
          </w:p>
          <w:p w:rsidR="009F03E2" w:rsidRPr="00A67542" w:rsidRDefault="009F03E2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ب) دنباله ای وجود دارد که هم حسابی باشد، هم هندسی.</w:t>
            </w:r>
          </w:p>
          <w:p w:rsidR="009F03E2" w:rsidRPr="00A67542" w:rsidRDefault="009F03E2" w:rsidP="008C1B95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ج) مختصات راس سهمی </w:t>
            </w:r>
            <m:oMath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y=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۳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(</m:t>
              </m:r>
              <m:sSup>
                <m:sSup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4"/>
                      <w:szCs w:val="24"/>
                    </w:rPr>
                    <m:t>x-</m:t>
                  </m:r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۱</m:t>
                  </m:r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4"/>
                      <w:szCs w:val="24"/>
                    </w:rPr>
                    <m:t>)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۲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۳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 به صورت (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۳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و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- ) می باشد. </w:t>
            </w:r>
          </w:p>
          <w:p w:rsidR="006223A8" w:rsidRPr="00A67542" w:rsidRDefault="009F03E2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د) رابطه ای که به هر دانش آموز دوستان او را نسبت می دهد، تابع است.</w:t>
            </w:r>
          </w:p>
        </w:tc>
        <w:tc>
          <w:tcPr>
            <w:tcW w:w="709" w:type="dxa"/>
          </w:tcPr>
          <w:p w:rsidR="0085178B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85178B" w:rsidRPr="00A67542" w:rsidTr="00E950E7">
        <w:tc>
          <w:tcPr>
            <w:tcW w:w="673" w:type="dxa"/>
          </w:tcPr>
          <w:p w:rsidR="0085178B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۲</w:t>
            </w:r>
          </w:p>
        </w:tc>
        <w:tc>
          <w:tcPr>
            <w:tcW w:w="9072" w:type="dxa"/>
            <w:gridSpan w:val="6"/>
          </w:tcPr>
          <w:p w:rsidR="009F03E2" w:rsidRPr="00A67542" w:rsidRDefault="009F03E2" w:rsidP="003B0CA1">
            <w:pPr>
              <w:spacing w:line="276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جاهای خالی را با عبارت مناسب پر کنید.</w:t>
            </w:r>
          </w:p>
          <w:p w:rsidR="009F03E2" w:rsidRPr="00A67542" w:rsidRDefault="009F03E2" w:rsidP="007F75E0">
            <w:pPr>
              <w:spacing w:line="276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الف) اگر </w:t>
            </w:r>
            <m:oMath>
              <m:func>
                <m:func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4"/>
                      <w:szCs w:val="24"/>
                    </w:rPr>
                    <m:t>θ.</m:t>
                  </m:r>
                  <m:func>
                    <m:funcPr>
                      <m:ctrlPr>
                        <w:rPr>
                          <w:rFonts w:ascii="Cambria Math" w:hAnsi="Cambria Math" w:cs="B Nazanin"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B Nazanin"/>
                          <w:sz w:val="24"/>
                          <w:szCs w:val="24"/>
                        </w:rPr>
                        <m:t>tan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B Nazanin"/>
                          <w:sz w:val="24"/>
                          <w:szCs w:val="24"/>
                        </w:rPr>
                        <m:t>θ</m:t>
                      </m:r>
                      <m:r>
                        <w:rPr>
                          <w:rFonts w:ascii="Cambria Math" w:hAnsi="Cambria Math" w:cs="B Nazanin"/>
                          <w:sz w:val="24"/>
                          <w:szCs w:val="24"/>
                        </w:rPr>
                        <m:t>&lt;0</m:t>
                      </m:r>
                    </m:e>
                  </m:func>
                </m:e>
              </m:func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 باشد، آنگاه انتهای کمان </w:t>
            </w:r>
            <w:r w:rsidR="007F75E0" w:rsidRPr="00A67542">
              <w:rPr>
                <w:rFonts w:cs="B Nazanin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cs="Cambria Math" w:hint="cs"/>
                  <w:sz w:val="24"/>
                  <w:szCs w:val="24"/>
                  <w:rtl/>
                </w:rPr>
                <m:t>θ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>ناحیه .......................... یا ...................... است.</w:t>
            </w:r>
          </w:p>
          <w:p w:rsidR="009F03E2" w:rsidRPr="00A67542" w:rsidRDefault="009F03E2" w:rsidP="003B0CA1">
            <w:pPr>
              <w:spacing w:line="276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ب) به متغیرهایی که قابل اندازه گیری نیستند ...................................... می گویند. </w:t>
            </w:r>
          </w:p>
          <w:p w:rsidR="00D44C70" w:rsidRPr="00A67542" w:rsidRDefault="009F03E2" w:rsidP="003B0CA1">
            <w:pPr>
              <w:spacing w:line="276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ج) در علم احتمال به مجموعه ی تمام حالت های ممکن .................................... می گویند. </w:t>
            </w:r>
            <w:r w:rsidR="00D44C70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709" w:type="dxa"/>
          </w:tcPr>
          <w:p w:rsidR="0085178B" w:rsidRPr="00A67542" w:rsidRDefault="00A67542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A05C55" w:rsidRPr="00A67542" w:rsidTr="00E950E7">
        <w:tc>
          <w:tcPr>
            <w:tcW w:w="673" w:type="dxa"/>
          </w:tcPr>
          <w:p w:rsidR="00A05C55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۳</w:t>
            </w:r>
          </w:p>
        </w:tc>
        <w:tc>
          <w:tcPr>
            <w:tcW w:w="9072" w:type="dxa"/>
            <w:gridSpan w:val="6"/>
          </w:tcPr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در یک دنباله حسابی جملات چهارم و هفتم به ترتیب ۱۰ و ۲۲ می باشند، جمله یازدهم را تعیین کنید.</w:t>
            </w:r>
          </w:p>
          <w:p w:rsidR="001935B1" w:rsidRPr="00A67542" w:rsidRDefault="001935B1" w:rsidP="00363ABB">
            <w:pPr>
              <w:spacing w:line="360" w:lineRule="auto"/>
              <w:jc w:val="both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363ABB">
            <w:pPr>
              <w:spacing w:line="360" w:lineRule="auto"/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363ABB">
            <w:pPr>
              <w:spacing w:line="360" w:lineRule="auto"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A05C55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C57480" w:rsidRPr="00A67542" w:rsidTr="00E950E7">
        <w:tc>
          <w:tcPr>
            <w:tcW w:w="673" w:type="dxa"/>
          </w:tcPr>
          <w:p w:rsidR="00C57480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۴</w:t>
            </w:r>
          </w:p>
        </w:tc>
        <w:tc>
          <w:tcPr>
            <w:tcW w:w="9072" w:type="dxa"/>
            <w:gridSpan w:val="6"/>
          </w:tcPr>
          <w:p w:rsidR="009F03E2" w:rsidRPr="00A67542" w:rsidRDefault="009F03E2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فرض کنید </w:t>
            </w:r>
            <m:oMath>
              <m:r>
                <m:rPr>
                  <m:sty m:val="p"/>
                </m:rPr>
                <w:rPr>
                  <w:rFonts w:ascii="Cambria Math" w:hAnsi="Cambria Math" w:cs="Cambria Math" w:hint="cs"/>
                  <w:sz w:val="24"/>
                  <w:szCs w:val="24"/>
                  <w:rtl/>
                </w:rPr>
                <m:t>∝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زاویه ای در ناحیه ی دوم مثلثاتی باشد</w:t>
            </w:r>
            <w:r w:rsidRPr="00A67542">
              <w:rPr>
                <w:rFonts w:cs="B Nazanin" w:hint="cs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و </w:t>
            </w:r>
            <m:oMath>
              <m:func>
                <m:funcPr>
                  <m:ctrlPr>
                    <w:rPr>
                      <w:rFonts w:ascii="Cambria Math" w:hAnsi="Cambria Math" w:cs="B Nazanin+ Bold"/>
                      <w:sz w:val="24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B Nazanin+ Bold"/>
                      <w:sz w:val="24"/>
                      <w:szCs w:val="24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 w:cs="B Nazanin+ Bold"/>
                      <w:sz w:val="24"/>
                      <w:szCs w:val="24"/>
                    </w:rPr>
                    <m:t>∝=</m:t>
                  </m:r>
                  <m:f>
                    <m:fPr>
                      <m:ctrlPr>
                        <w:rPr>
                          <w:rFonts w:ascii="Cambria Math" w:hAnsi="Cambria Math" w:cs="B Nazanin"/>
                          <w:sz w:val="24"/>
                          <w:szCs w:val="24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 w:cs="B Nazanin" w:hint="cs"/>
                          <w:sz w:val="24"/>
                          <w:szCs w:val="24"/>
                          <w:rtl/>
                        </w:rPr>
                        <m:t>۴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 w:cs="B Nazanin" w:hint="cs"/>
                          <w:sz w:val="24"/>
                          <w:szCs w:val="24"/>
                          <w:rtl/>
                        </w:rPr>
                        <m:t>۵</m:t>
                      </m:r>
                    </m:den>
                  </m:f>
                </m:e>
              </m:func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باشد، سایر نسبت های مثلثاتی را بیابید.</w:t>
            </w:r>
          </w:p>
          <w:p w:rsidR="001935B1" w:rsidRPr="00A67542" w:rsidRDefault="001935B1" w:rsidP="009F03E2">
            <w:pPr>
              <w:jc w:val="both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jc w:val="both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C57480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8C16BE" w:rsidRPr="00A67542" w:rsidTr="00A67542">
        <w:trPr>
          <w:trHeight w:val="2114"/>
        </w:trPr>
        <w:tc>
          <w:tcPr>
            <w:tcW w:w="673" w:type="dxa"/>
          </w:tcPr>
          <w:p w:rsidR="008C16BE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</w:t>
            </w:r>
          </w:p>
        </w:tc>
        <w:tc>
          <w:tcPr>
            <w:tcW w:w="9072" w:type="dxa"/>
            <w:gridSpan w:val="6"/>
          </w:tcPr>
          <w:p w:rsidR="009F03E2" w:rsidRPr="00A67542" w:rsidRDefault="009F03E2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نامعادله ی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۲</m:t>
                  </m:r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4"/>
                      <w:szCs w:val="24"/>
                    </w:rPr>
                    <m:t>x-</m:t>
                  </m:r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۳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&lt;</m:t>
              </m:r>
              <m: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۱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>راه حل کرده و جواب را به صورت</w:t>
            </w:r>
            <w:r w:rsidR="00BB621E" w:rsidRPr="00A67542">
              <w:rPr>
                <w:rFonts w:cs="B Nazanin" w:hint="cs"/>
                <w:sz w:val="24"/>
                <w:szCs w:val="24"/>
                <w:rtl/>
              </w:rPr>
              <w:t xml:space="preserve"> بازه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بنویسید</w:t>
            </w:r>
          </w:p>
          <w:p w:rsidR="001935B1" w:rsidRPr="00A67542" w:rsidRDefault="001935B1" w:rsidP="009F03E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8C16BE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9D429D" w:rsidRPr="00A67542" w:rsidTr="009D429D">
        <w:tc>
          <w:tcPr>
            <w:tcW w:w="10454" w:type="dxa"/>
            <w:gridSpan w:val="8"/>
          </w:tcPr>
          <w:p w:rsidR="009D429D" w:rsidRPr="00A67542" w:rsidRDefault="009D429D" w:rsidP="007075D3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ادامه ی سوالات در صفحه ی بعد</w:t>
            </w:r>
          </w:p>
        </w:tc>
      </w:tr>
      <w:tr w:rsidR="009D429D" w:rsidRPr="00A67542" w:rsidTr="009D429D">
        <w:trPr>
          <w:trHeight w:val="128"/>
        </w:trPr>
        <w:tc>
          <w:tcPr>
            <w:tcW w:w="691" w:type="dxa"/>
            <w:gridSpan w:val="2"/>
            <w:vMerge w:val="restart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نمره ورقه</w:t>
            </w:r>
          </w:p>
        </w:tc>
        <w:tc>
          <w:tcPr>
            <w:tcW w:w="1026" w:type="dxa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 عدد</w:t>
            </w:r>
          </w:p>
        </w:tc>
        <w:tc>
          <w:tcPr>
            <w:tcW w:w="3492" w:type="dxa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416" w:type="dxa"/>
            <w:vMerge w:val="restart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نمره تجدید نظر</w:t>
            </w:r>
          </w:p>
        </w:tc>
        <w:tc>
          <w:tcPr>
            <w:tcW w:w="992" w:type="dxa"/>
          </w:tcPr>
          <w:p w:rsidR="009D429D" w:rsidRPr="00A67542" w:rsidRDefault="009D429D" w:rsidP="007075D3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 عدد</w:t>
            </w:r>
          </w:p>
        </w:tc>
        <w:tc>
          <w:tcPr>
            <w:tcW w:w="2837" w:type="dxa"/>
            <w:gridSpan w:val="2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9D429D" w:rsidRPr="00A67542" w:rsidTr="009D429D">
        <w:trPr>
          <w:trHeight w:val="127"/>
        </w:trPr>
        <w:tc>
          <w:tcPr>
            <w:tcW w:w="691" w:type="dxa"/>
            <w:gridSpan w:val="2"/>
            <w:vMerge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026" w:type="dxa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 حروف</w:t>
            </w:r>
          </w:p>
        </w:tc>
        <w:tc>
          <w:tcPr>
            <w:tcW w:w="3492" w:type="dxa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416" w:type="dxa"/>
            <w:vMerge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992" w:type="dxa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 حروف</w:t>
            </w:r>
          </w:p>
        </w:tc>
        <w:tc>
          <w:tcPr>
            <w:tcW w:w="2837" w:type="dxa"/>
            <w:gridSpan w:val="2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9D429D" w:rsidRPr="00A67542" w:rsidTr="009D429D">
        <w:trPr>
          <w:trHeight w:val="127"/>
        </w:trPr>
        <w:tc>
          <w:tcPr>
            <w:tcW w:w="5209" w:type="dxa"/>
            <w:gridSpan w:val="4"/>
          </w:tcPr>
          <w:p w:rsidR="009D429D" w:rsidRPr="00A67542" w:rsidRDefault="009D429D" w:rsidP="00524F1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نام و نام خانوادگی دبیر مربوطه: </w:t>
            </w:r>
          </w:p>
          <w:p w:rsidR="009D429D" w:rsidRPr="00A67542" w:rsidRDefault="009D429D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امضا و تاریخ:     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>:      /   /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۱۴۰۳</w:t>
            </w:r>
          </w:p>
        </w:tc>
        <w:tc>
          <w:tcPr>
            <w:tcW w:w="5245" w:type="dxa"/>
            <w:gridSpan w:val="4"/>
          </w:tcPr>
          <w:p w:rsidR="009D429D" w:rsidRPr="00A67542" w:rsidRDefault="009D429D" w:rsidP="00524F1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نام و نام خانوادگی دبیر مربوطه: </w:t>
            </w:r>
          </w:p>
          <w:p w:rsidR="009D429D" w:rsidRPr="00A67542" w:rsidRDefault="009D429D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امضا و تاریخ:    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>:      /   /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۱۴۰۳</w:t>
            </w:r>
          </w:p>
        </w:tc>
      </w:tr>
    </w:tbl>
    <w:p w:rsidR="008D6DD5" w:rsidRPr="00A67542" w:rsidRDefault="008D6DD5">
      <w:pPr>
        <w:rPr>
          <w:rFonts w:cs="B Nazanin"/>
          <w:sz w:val="24"/>
          <w:szCs w:val="24"/>
        </w:rPr>
      </w:pPr>
    </w:p>
    <w:tbl>
      <w:tblPr>
        <w:tblStyle w:val="TableGrid"/>
        <w:bidiVisual/>
        <w:tblW w:w="10454" w:type="dxa"/>
        <w:tblLayout w:type="fixed"/>
        <w:tblLook w:val="04A0" w:firstRow="1" w:lastRow="0" w:firstColumn="1" w:lastColumn="0" w:noHBand="0" w:noVBand="1"/>
      </w:tblPr>
      <w:tblGrid>
        <w:gridCol w:w="673"/>
        <w:gridCol w:w="9072"/>
        <w:gridCol w:w="709"/>
      </w:tblGrid>
      <w:tr w:rsidR="005800CC" w:rsidRPr="00A67542" w:rsidTr="00E950E7">
        <w:tc>
          <w:tcPr>
            <w:tcW w:w="673" w:type="dxa"/>
          </w:tcPr>
          <w:p w:rsidR="005800CC" w:rsidRPr="00A67542" w:rsidRDefault="005800CC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lastRenderedPageBreak/>
              <w:t>ردیف</w:t>
            </w:r>
          </w:p>
        </w:tc>
        <w:tc>
          <w:tcPr>
            <w:tcW w:w="9072" w:type="dxa"/>
          </w:tcPr>
          <w:p w:rsidR="005800CC" w:rsidRPr="00A67542" w:rsidRDefault="005800CC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نام و نام خانوادگی:                                                صفحه دوم</w:t>
            </w:r>
          </w:p>
        </w:tc>
        <w:tc>
          <w:tcPr>
            <w:tcW w:w="709" w:type="dxa"/>
          </w:tcPr>
          <w:p w:rsidR="005800CC" w:rsidRPr="00A67542" w:rsidRDefault="005800CC" w:rsidP="007075D3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بارم</w:t>
            </w:r>
          </w:p>
        </w:tc>
      </w:tr>
      <w:tr w:rsidR="007378BB" w:rsidRPr="00A67542" w:rsidTr="00E950E7">
        <w:tc>
          <w:tcPr>
            <w:tcW w:w="673" w:type="dxa"/>
          </w:tcPr>
          <w:p w:rsidR="007378BB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۶</w:t>
            </w:r>
          </w:p>
        </w:tc>
        <w:tc>
          <w:tcPr>
            <w:tcW w:w="9072" w:type="dxa"/>
          </w:tcPr>
          <w:p w:rsidR="007378BB" w:rsidRPr="00A67542" w:rsidRDefault="007378BB" w:rsidP="007378BB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معادله خطی را بنویسید که با محور </w:t>
            </w:r>
            <m:oMath>
              <m:r>
                <w:rPr>
                  <w:rFonts w:ascii="Cambria Math" w:eastAsiaTheme="minorEastAsia" w:hAnsi="Cambria Math" w:cs="B Nazanin" w:hint="cs"/>
                  <w:sz w:val="24"/>
                  <w:szCs w:val="24"/>
                </w:rPr>
                <m:t>x</m:t>
              </m:r>
            </m:oMath>
            <w:r w:rsidR="00A67542" w:rsidRPr="00A67542">
              <w:rPr>
                <w:rFonts w:eastAsiaTheme="minorEastAsia" w:cs="B Nazanin" w:hint="cs"/>
                <w:sz w:val="24"/>
                <w:szCs w:val="24"/>
                <w:rtl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ها زاویه ۴۵ درجه ساخته و از نقطه ی ( ۲و۰) عبور کند. </w:t>
            </w:r>
          </w:p>
          <w:p w:rsidR="007378BB" w:rsidRPr="00A67542" w:rsidRDefault="007378BB" w:rsidP="000C703F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0C703F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7378BB" w:rsidRPr="00A67542" w:rsidRDefault="008C1B95" w:rsidP="005263EA">
            <w:pPr>
              <w:jc w:val="center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9D429D" w:rsidRPr="00A67542" w:rsidTr="00E950E7">
        <w:tc>
          <w:tcPr>
            <w:tcW w:w="673" w:type="dxa"/>
          </w:tcPr>
          <w:p w:rsidR="009D429D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۷</w:t>
            </w:r>
          </w:p>
        </w:tc>
        <w:tc>
          <w:tcPr>
            <w:tcW w:w="9072" w:type="dxa"/>
          </w:tcPr>
          <w:p w:rsidR="009F03E2" w:rsidRPr="00A67542" w:rsidRDefault="009F03E2" w:rsidP="008C1B95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الف) معادله ی 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۲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-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۴</m:t>
              </m:r>
              <m:r>
                <w:rPr>
                  <w:rFonts w:ascii="Cambria Math" w:hAnsi="Cambria Math" w:cs="B Nazanin"/>
                  <w:sz w:val="24"/>
                  <w:szCs w:val="24"/>
                </w:rPr>
                <m:t>x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۳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 w:cs="B Nazanin+ Bold" w:hint="cs"/>
                  <w:sz w:val="24"/>
                  <w:szCs w:val="24"/>
                  <w:rtl/>
                </w:rPr>
                <m:t>۰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را به روش دلخواه حل کنید.</w:t>
            </w:r>
          </w:p>
          <w:p w:rsidR="007378BB" w:rsidRPr="00A67542" w:rsidRDefault="007378BB" w:rsidP="000C703F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9F03E2" w:rsidRPr="00A67542" w:rsidRDefault="009F03E2" w:rsidP="008C1B95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ب)سهمی </w:t>
            </w:r>
            <m:oMath>
              <m:r>
                <w:rPr>
                  <w:rFonts w:ascii="Cambria Math" w:hAnsi="Cambria Math" w:cs="B Nazanin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۲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-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۲</m:t>
              </m:r>
              <m:r>
                <w:rPr>
                  <w:rFonts w:ascii="Cambria Math" w:hAnsi="Cambria Math" w:cs="B Nazanin"/>
                  <w:sz w:val="24"/>
                  <w:szCs w:val="24"/>
                </w:rPr>
                <m:t>x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را رسم کنید. </w:t>
            </w:r>
          </w:p>
          <w:p w:rsidR="007378BB" w:rsidRPr="00A67542" w:rsidRDefault="007378BB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8C0F7D" w:rsidRPr="00A67542" w:rsidRDefault="009F03E2" w:rsidP="00A83CF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پ) به ازای چه مقادیری از</w:t>
            </w:r>
            <m:oMath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</w:rPr>
                <m:t>m</m:t>
              </m:r>
            </m:oMath>
            <w:r w:rsidRPr="00A67542">
              <w:rPr>
                <w:rFonts w:cs="B Nazanin" w:hint="cs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،</w:t>
            </w:r>
            <w:r w:rsidRPr="00A67542">
              <w:rPr>
                <w:rFonts w:cs="B Nazanin" w:hint="cs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سهمی </w:t>
            </w:r>
            <m:oMath>
              <m:r>
                <w:rPr>
                  <w:rFonts w:ascii="Cambria Math" w:hAnsi="Cambria Math" w:cs="B Nazanin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=</m:t>
              </m:r>
              <m:sSup>
                <m:sSup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4"/>
                      <w:szCs w:val="24"/>
                    </w:rPr>
                    <m:t>m</m:t>
                  </m:r>
                  <m:r>
                    <w:rPr>
                      <w:rFonts w:ascii="Cambria Math" w:hAnsi="Cambria Math" w:cs="B Nazanin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۲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-m</m:t>
              </m:r>
              <m:r>
                <w:rPr>
                  <w:rFonts w:ascii="Cambria Math" w:hAnsi="Cambria Math" w:cs="B Nazanin"/>
                  <w:sz w:val="24"/>
                  <w:szCs w:val="24"/>
                </w:rPr>
                <m:t>x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-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۱</m:t>
              </m:r>
            </m:oMath>
            <w:r w:rsidR="00A83CF5">
              <w:rPr>
                <w:rFonts w:cs="B Nazanin" w:hint="cs"/>
                <w:sz w:val="24"/>
                <w:szCs w:val="24"/>
                <w:rtl/>
              </w:rPr>
              <w:t xml:space="preserve"> همواره پایین محور</w:t>
            </w:r>
            <m:oMath>
              <m:r>
                <w:rPr>
                  <w:rFonts w:ascii="Cambria Math" w:hAnsi="Cambria Math" w:cs="B Nazanin" w:hint="cs"/>
                  <w:sz w:val="24"/>
                  <w:szCs w:val="24"/>
                </w:rPr>
                <m:t>x</m:t>
              </m:r>
            </m:oMath>
            <w:r w:rsidR="00A83CF5">
              <w:rPr>
                <w:rFonts w:eastAsiaTheme="minorEastAsia" w:cs="B Nazanin" w:hint="cs"/>
                <w:sz w:val="24"/>
                <w:szCs w:val="24"/>
                <w:rtl/>
              </w:rPr>
              <w:t xml:space="preserve"> </w:t>
            </w:r>
            <w:bookmarkStart w:id="0" w:name="_GoBack"/>
            <w:bookmarkEnd w:id="0"/>
            <w:r w:rsidRPr="00A67542">
              <w:rPr>
                <w:rFonts w:cs="B Nazanin" w:hint="cs"/>
                <w:sz w:val="24"/>
                <w:szCs w:val="24"/>
                <w:rtl/>
              </w:rPr>
              <w:t>ها می باشد. (شرط</w:t>
            </w:r>
            <w:r w:rsidRPr="00A67542">
              <w:rPr>
                <w:rFonts w:cs="B Nazanin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 w:hint="cs"/>
                  <w:sz w:val="24"/>
                  <w:szCs w:val="24"/>
                  <w:rtl/>
                </w:rPr>
                <m:t>∆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  <w:rtl/>
                </w:rPr>
                <m:t>&lt;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۰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و </w:t>
            </w:r>
            <m:oMath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  <w:rtl/>
                </w:rPr>
                <m:t xml:space="preserve">ضریب 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&lt;</m:t>
              </m:r>
              <m: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۰</m:t>
              </m:r>
              <m:r>
                <w:rPr>
                  <w:rFonts w:ascii="Cambria Math" w:hAnsi="Cambria Math" w:cs="B Nazanin"/>
                  <w:sz w:val="24"/>
                  <w:szCs w:val="24"/>
                </w:rPr>
                <m:t xml:space="preserve"> 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4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۲</m:t>
                  </m:r>
                </m:sup>
              </m:sSup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>)</w:t>
            </w:r>
          </w:p>
          <w:p w:rsidR="001A0220" w:rsidRPr="00A67542" w:rsidRDefault="001A0220" w:rsidP="000E51B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0E51B2">
            <w:pPr>
              <w:rPr>
                <w:rFonts w:cs="B Nazanin"/>
                <w:sz w:val="24"/>
                <w:szCs w:val="24"/>
                <w:rtl/>
              </w:rPr>
            </w:pPr>
          </w:p>
          <w:p w:rsidR="00BB621E" w:rsidRPr="00A67542" w:rsidRDefault="00BB621E" w:rsidP="000E51B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9D429D" w:rsidRPr="00A67542" w:rsidRDefault="008C1B95" w:rsidP="005263EA">
            <w:pPr>
              <w:jc w:val="center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۵/۰</w:t>
            </w:r>
          </w:p>
          <w:p w:rsidR="009F03E2" w:rsidRPr="00A67542" w:rsidRDefault="009F03E2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5263EA">
            <w:pPr>
              <w:jc w:val="center"/>
              <w:rPr>
                <w:rFonts w:cs="B Nazanin"/>
                <w:sz w:val="24"/>
                <w:szCs w:val="24"/>
              </w:rPr>
            </w:pPr>
          </w:p>
          <w:p w:rsidR="009F03E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۵/۰</w:t>
            </w:r>
          </w:p>
          <w:p w:rsidR="009F03E2" w:rsidRPr="00A67542" w:rsidRDefault="009F03E2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5263EA">
            <w:pPr>
              <w:jc w:val="center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5263EA">
            <w:pPr>
              <w:jc w:val="center"/>
              <w:rPr>
                <w:rFonts w:cs="B Nazanin"/>
                <w:sz w:val="24"/>
                <w:szCs w:val="24"/>
              </w:rPr>
            </w:pPr>
          </w:p>
          <w:p w:rsidR="009F03E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3E4745" w:rsidRPr="00A67542" w:rsidTr="001A0220">
        <w:trPr>
          <w:trHeight w:val="1988"/>
        </w:trPr>
        <w:tc>
          <w:tcPr>
            <w:tcW w:w="673" w:type="dxa"/>
          </w:tcPr>
          <w:p w:rsidR="003E4745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۸</w:t>
            </w:r>
          </w:p>
        </w:tc>
        <w:tc>
          <w:tcPr>
            <w:tcW w:w="9072" w:type="dxa"/>
          </w:tcPr>
          <w:p w:rsidR="009F03E2" w:rsidRPr="00A67542" w:rsidRDefault="000E51B2" w:rsidP="009F03E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9F03E2" w:rsidRPr="00A67542">
              <w:rPr>
                <w:rFonts w:cs="B Nazanin" w:hint="cs"/>
                <w:sz w:val="24"/>
                <w:szCs w:val="24"/>
                <w:rtl/>
              </w:rPr>
              <w:t>دامنه و برد توابع زیر را بیابید.</w:t>
            </w:r>
          </w:p>
          <w:p w:rsidR="009F03E2" w:rsidRPr="00A67542" w:rsidRDefault="009F03E2" w:rsidP="00A67542">
            <w:pPr>
              <w:jc w:val="right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drawing>
                <wp:anchor distT="0" distB="0" distL="114300" distR="114300" simplePos="0" relativeHeight="251661824" behindDoc="0" locked="0" layoutInCell="1" allowOverlap="1">
                  <wp:simplePos x="0" y="0"/>
                  <wp:positionH relativeFrom="column">
                    <wp:posOffset>3564890</wp:posOffset>
                  </wp:positionH>
                  <wp:positionV relativeFrom="paragraph">
                    <wp:posOffset>1270</wp:posOffset>
                  </wp:positionV>
                  <wp:extent cx="1409700" cy="904875"/>
                  <wp:effectExtent l="19050" t="0" r="0" b="0"/>
                  <wp:wrapSquare wrapText="bothSides"/>
                  <wp:docPr id="1" name="Picture 0" descr="Captu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pture.PN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                                                     { ( </w:t>
            </w:r>
            <w:r w:rsidR="00A67542" w:rsidRPr="00A67542">
              <w:rPr>
                <w:rFonts w:cs="B Nazanin" w:hint="cs"/>
                <w:sz w:val="24"/>
                <w:szCs w:val="24"/>
                <w:rtl/>
              </w:rPr>
              <w:t>۴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و</w:t>
            </w:r>
            <w:r w:rsidR="00A67542" w:rsidRPr="00A67542">
              <w:rPr>
                <w:rFonts w:cs="B Nazanin" w:hint="cs"/>
                <w:sz w:val="24"/>
                <w:szCs w:val="24"/>
                <w:rtl/>
              </w:rPr>
              <w:t>۳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) (</w:t>
            </w:r>
            <w:r w:rsidR="00A67542" w:rsidRPr="00A67542">
              <w:rPr>
                <w:rFonts w:cs="B Nazanin" w:hint="cs"/>
                <w:sz w:val="24"/>
                <w:szCs w:val="24"/>
                <w:rtl/>
              </w:rPr>
              <w:t>۱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- و</w:t>
            </w:r>
            <w:r w:rsidR="00A67542" w:rsidRPr="00A67542">
              <w:rPr>
                <w:rFonts w:cs="B Nazanin" w:hint="cs"/>
                <w:sz w:val="24"/>
                <w:szCs w:val="24"/>
                <w:rtl/>
              </w:rPr>
              <w:t>۲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) (</w:t>
            </w:r>
            <w:r w:rsidR="00A67542" w:rsidRPr="00A67542">
              <w:rPr>
                <w:rFonts w:cs="B Nazanin" w:hint="cs"/>
                <w:sz w:val="24"/>
                <w:szCs w:val="24"/>
                <w:rtl/>
              </w:rPr>
              <w:t>۴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و</w:t>
            </w:r>
            <w:r w:rsidR="00A67542" w:rsidRPr="00A67542">
              <w:rPr>
                <w:rFonts w:cs="B Nazanin" w:hint="cs"/>
                <w:sz w:val="24"/>
                <w:szCs w:val="24"/>
                <w:rtl/>
              </w:rPr>
              <w:t>۱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) } (الف</w:t>
            </w:r>
          </w:p>
          <w:p w:rsidR="008C0F7D" w:rsidRPr="00A67542" w:rsidRDefault="008C0F7D" w:rsidP="001A0220">
            <w:pPr>
              <w:spacing w:line="276" w:lineRule="auto"/>
              <w:jc w:val="both"/>
              <w:rPr>
                <w:rFonts w:eastAsiaTheme="minorEastAsia" w:cs="B Nazanin"/>
                <w:sz w:val="24"/>
                <w:szCs w:val="24"/>
              </w:rPr>
            </w:pPr>
          </w:p>
          <w:p w:rsidR="009F03E2" w:rsidRPr="00A67542" w:rsidRDefault="009F03E2" w:rsidP="001A0220">
            <w:pPr>
              <w:spacing w:line="276" w:lineRule="auto"/>
              <w:jc w:val="both"/>
              <w:rPr>
                <w:rFonts w:eastAsiaTheme="minorEastAsia" w:cs="B Nazanin"/>
                <w:sz w:val="24"/>
                <w:szCs w:val="24"/>
              </w:rPr>
            </w:pPr>
          </w:p>
          <w:p w:rsidR="009F03E2" w:rsidRPr="00A67542" w:rsidRDefault="009F03E2" w:rsidP="001A0220">
            <w:pPr>
              <w:spacing w:line="276" w:lineRule="auto"/>
              <w:jc w:val="both"/>
              <w:rPr>
                <w:rFonts w:eastAsiaTheme="minorEastAsia" w:cs="B Nazanin"/>
                <w:sz w:val="24"/>
                <w:szCs w:val="24"/>
              </w:rPr>
            </w:pPr>
          </w:p>
          <w:p w:rsidR="009F03E2" w:rsidRPr="00A67542" w:rsidRDefault="009F03E2" w:rsidP="001A0220">
            <w:pPr>
              <w:spacing w:line="276" w:lineRule="auto"/>
              <w:jc w:val="both"/>
              <w:rPr>
                <w:rFonts w:eastAsiaTheme="minorEastAsia" w:cs="B Nazanin"/>
                <w:sz w:val="24"/>
                <w:szCs w:val="24"/>
              </w:rPr>
            </w:pPr>
          </w:p>
          <w:p w:rsidR="009F03E2" w:rsidRPr="00A67542" w:rsidRDefault="009F03E2" w:rsidP="001A0220">
            <w:pPr>
              <w:spacing w:line="276" w:lineRule="auto"/>
              <w:jc w:val="both"/>
              <w:rPr>
                <w:rFonts w:eastAsiaTheme="minorEastAsia"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3E4745" w:rsidRPr="00A67542" w:rsidRDefault="00A67542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0E51B2" w:rsidRPr="00A67542" w:rsidTr="003B0CA1">
        <w:trPr>
          <w:trHeight w:val="1649"/>
        </w:trPr>
        <w:tc>
          <w:tcPr>
            <w:tcW w:w="673" w:type="dxa"/>
          </w:tcPr>
          <w:p w:rsidR="000E51B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۹</w:t>
            </w:r>
          </w:p>
        </w:tc>
        <w:tc>
          <w:tcPr>
            <w:tcW w:w="9072" w:type="dxa"/>
          </w:tcPr>
          <w:p w:rsidR="009F03E2" w:rsidRPr="00A67542" w:rsidRDefault="009F03E2" w:rsidP="00A6754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تابع خطی بیابید که</w:t>
            </w:r>
            <w:r w:rsidRPr="00A67542">
              <w:rPr>
                <w:rFonts w:cs="B Nazanin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m:oMath>
              <m:r>
                <w:rPr>
                  <w:rFonts w:ascii="Cambria Math" w:hAnsi="Cambria Math" w:cs="B Nazanin"/>
                  <w:sz w:val="24"/>
                  <w:szCs w:val="24"/>
                </w:rPr>
                <m:t>f</m:t>
              </m:r>
              <m:d>
                <m:d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۱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۴</m:t>
              </m:r>
            </m:oMath>
            <w:r w:rsidR="00A67542" w:rsidRPr="00A67542">
              <w:rPr>
                <w:rFonts w:eastAsiaTheme="minorEastAsia" w:cs="B Nazanin" w:hint="cs"/>
                <w:sz w:val="24"/>
                <w:szCs w:val="24"/>
                <w:rtl/>
              </w:rPr>
              <w:t xml:space="preserve"> </w:t>
            </w:r>
            <w:r w:rsidR="00A67542" w:rsidRPr="00A67542">
              <w:rPr>
                <w:rFonts w:cs="B Nazanin" w:hint="cs"/>
                <w:sz w:val="24"/>
                <w:szCs w:val="24"/>
                <w:rtl/>
              </w:rPr>
              <w:t>و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m:oMath>
              <m:r>
                <w:rPr>
                  <w:rFonts w:ascii="Cambria Math" w:hAnsi="Cambria Math" w:cs="B Nazanin"/>
                  <w:sz w:val="24"/>
                  <w:szCs w:val="24"/>
                </w:rPr>
                <m:t>f</m:t>
              </m:r>
              <m:d>
                <m:d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۳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۸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باشد، نمودار تابع را رسم کرده و نمایش جبری آن را مشخص کنید.</w:t>
            </w:r>
          </w:p>
          <w:p w:rsidR="007378BB" w:rsidRPr="00A67542" w:rsidRDefault="007378BB" w:rsidP="003B0CA1">
            <w:pPr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3B0CA1">
            <w:pPr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3B0CA1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0E51B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۵/۱</w:t>
            </w:r>
          </w:p>
        </w:tc>
      </w:tr>
      <w:tr w:rsidR="00707A9A" w:rsidRPr="00A67542" w:rsidTr="00707A9A">
        <w:trPr>
          <w:trHeight w:val="1060"/>
        </w:trPr>
        <w:tc>
          <w:tcPr>
            <w:tcW w:w="673" w:type="dxa"/>
          </w:tcPr>
          <w:p w:rsidR="00707A9A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۱۰</w:t>
            </w:r>
          </w:p>
        </w:tc>
        <w:tc>
          <w:tcPr>
            <w:tcW w:w="9072" w:type="dxa"/>
          </w:tcPr>
          <w:p w:rsidR="009F03E2" w:rsidRPr="00A67542" w:rsidRDefault="009F03E2" w:rsidP="009F03E2">
            <w:pPr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نامعادله زیر را حل کنید.</w:t>
            </w:r>
          </w:p>
          <w:p w:rsidR="009F03E2" w:rsidRPr="00A67542" w:rsidRDefault="00A83CF5" w:rsidP="00A67542">
            <w:pPr>
              <w:bidi w:val="0"/>
              <w:jc w:val="right"/>
              <w:rPr>
                <w:rFonts w:cs="B Nazanin"/>
                <w:sz w:val="24"/>
                <w:szCs w:val="24"/>
                <w:rtl/>
              </w:rPr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eastAsiaTheme="minorEastAsia" w:hAnsi="Cambria Math" w:cs="B Nazani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Theme="minorEastAsia" w:hAnsi="Cambria Math" w:cs="B Nazani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sz w:val="24"/>
                            <w:szCs w:val="24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Cambria Math" w:cs="B Nazanin" w:hint="cs"/>
                            <w:sz w:val="24"/>
                            <w:szCs w:val="24"/>
                            <w:rtl/>
                          </w:rPr>
                          <m:t>۲</m:t>
                        </m:r>
                      </m:sup>
                    </m:sSup>
                    <m:r>
                      <w:rPr>
                        <w:rFonts w:ascii="Cambria Math" w:hAnsi="Cambria Math" w:cs="B Nazani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B Nazanin" w:hint="cs"/>
                        <w:sz w:val="24"/>
                        <w:szCs w:val="24"/>
                        <w:rtl/>
                      </w:rPr>
                      <m:t>۹</m:t>
                    </m:r>
                  </m:num>
                  <m:den>
                    <m:r>
                      <w:rPr>
                        <w:rFonts w:ascii="Cambria Math" w:hAnsi="Cambria Math" w:cs="B Nazanin" w:hint="cs"/>
                        <w:sz w:val="24"/>
                        <w:szCs w:val="24"/>
                        <w:rtl/>
                      </w:rPr>
                      <m:t>۲</m:t>
                    </m:r>
                    <m:r>
                      <w:rPr>
                        <w:rFonts w:ascii="Cambria Math" w:hAnsi="Cambria Math" w:cs="B Nazanin"/>
                        <w:sz w:val="24"/>
                        <w:szCs w:val="24"/>
                      </w:rPr>
                      <m:t>x-</m:t>
                    </m:r>
                    <m:r>
                      <w:rPr>
                        <w:rFonts w:ascii="Cambria Math" w:hAnsi="Cambria Math" w:cs="B Nazanin" w:hint="cs"/>
                        <w:sz w:val="24"/>
                        <w:szCs w:val="24"/>
                        <w:rtl/>
                      </w:rPr>
                      <m:t>۴</m:t>
                    </m:r>
                  </m:den>
                </m:f>
                <m:r>
                  <w:rPr>
                    <w:rFonts w:ascii="Cambria Math" w:hAnsi="Cambria Math" w:cs="B Nazanin"/>
                    <w:sz w:val="24"/>
                    <w:szCs w:val="24"/>
                  </w:rPr>
                  <m:t>≤</m:t>
                </m:r>
                <m:r>
                  <w:rPr>
                    <w:rFonts w:ascii="Cambria Math" w:hAnsi="Cambria Math" w:cs="B Nazanin" w:hint="cs"/>
                    <w:sz w:val="24"/>
                    <w:szCs w:val="24"/>
                    <w:rtl/>
                  </w:rPr>
                  <m:t>۰</m:t>
                </m:r>
              </m:oMath>
            </m:oMathPara>
          </w:p>
          <w:p w:rsidR="007F60D5" w:rsidRPr="00A67542" w:rsidRDefault="007F60D5" w:rsidP="009F03E2">
            <w:pPr>
              <w:jc w:val="both"/>
              <w:rPr>
                <w:rFonts w:cs="B Nazanin"/>
                <w:noProof/>
                <w:sz w:val="24"/>
                <w:szCs w:val="24"/>
                <w:rtl/>
                <w:lang w:bidi="ar-SA"/>
              </w:rPr>
            </w:pPr>
          </w:p>
          <w:p w:rsidR="007378BB" w:rsidRPr="00A67542" w:rsidRDefault="007378BB" w:rsidP="009F03E2">
            <w:pPr>
              <w:jc w:val="both"/>
              <w:rPr>
                <w:rFonts w:cs="B Nazanin"/>
                <w:noProof/>
                <w:sz w:val="24"/>
                <w:szCs w:val="24"/>
                <w:rtl/>
                <w:lang w:bidi="ar-SA"/>
              </w:rPr>
            </w:pPr>
          </w:p>
        </w:tc>
        <w:tc>
          <w:tcPr>
            <w:tcW w:w="709" w:type="dxa"/>
          </w:tcPr>
          <w:p w:rsidR="00707A9A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CB1BC1" w:rsidRPr="00A67542" w:rsidTr="00707A9A">
        <w:trPr>
          <w:trHeight w:val="1060"/>
        </w:trPr>
        <w:tc>
          <w:tcPr>
            <w:tcW w:w="673" w:type="dxa"/>
          </w:tcPr>
          <w:p w:rsidR="00CB1BC1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۱۱</w:t>
            </w:r>
          </w:p>
        </w:tc>
        <w:tc>
          <w:tcPr>
            <w:tcW w:w="9072" w:type="dxa"/>
          </w:tcPr>
          <w:p w:rsidR="009F03E2" w:rsidRPr="00A67542" w:rsidRDefault="009F03E2" w:rsidP="00A6754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نمودار تابع</w:t>
            </w:r>
            <w:r w:rsidRPr="00A67542">
              <w:rPr>
                <w:rFonts w:cs="B Nazani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="B Nazanin"/>
                  <w:sz w:val="24"/>
                  <w:szCs w:val="24"/>
                </w:rPr>
                <m:t>y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=-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 w:cs="B Nazanin"/>
                      <w:sz w:val="24"/>
                      <w:szCs w:val="24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4"/>
                      <w:szCs w:val="24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۱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-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>۲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را رسم کرده و دامنه و برد آن را تعیین کنید.( از طریق انتقال)</w:t>
            </w:r>
          </w:p>
          <w:p w:rsidR="007F60D5" w:rsidRPr="00A67542" w:rsidRDefault="007F60D5" w:rsidP="000E51B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7F60D5" w:rsidRPr="00A67542" w:rsidRDefault="007F60D5" w:rsidP="000E51B2">
            <w:pPr>
              <w:jc w:val="both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0E51B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CB1BC1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CB1BC1" w:rsidRPr="00A67542" w:rsidTr="00707A9A">
        <w:trPr>
          <w:trHeight w:val="1060"/>
        </w:trPr>
        <w:tc>
          <w:tcPr>
            <w:tcW w:w="673" w:type="dxa"/>
          </w:tcPr>
          <w:p w:rsidR="00CB1BC1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۱۲</w:t>
            </w:r>
          </w:p>
        </w:tc>
        <w:tc>
          <w:tcPr>
            <w:tcW w:w="9072" w:type="dxa"/>
          </w:tcPr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 حروف کلمه ی«جهان گردی» و بدون تکرار حروف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الف) چند کلمه ی ۸ حرفی می توان نوشت که با</w:t>
            </w:r>
            <w:r w:rsidRPr="00A67542">
              <w:rPr>
                <w:rFonts w:cs="B Nazanin" w:hint="cs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«ج» شروع و به« ی» ختم شوند.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ب) چند کلمه ی ۸ حرفی می توان ساخت که در آنها حروف</w:t>
            </w:r>
            <w:r w:rsidRPr="00A67542">
              <w:rPr>
                <w:rFonts w:cs="B Nazanin" w:hint="cs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« د» و « ی» کنار یکدیگر نباشند.</w:t>
            </w:r>
          </w:p>
          <w:p w:rsidR="007F60D5" w:rsidRPr="00A67542" w:rsidRDefault="007F60D5" w:rsidP="009F03E2">
            <w:pPr>
              <w:jc w:val="both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7378BB" w:rsidRPr="00A67542" w:rsidRDefault="007378BB" w:rsidP="00A6754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8C1B95" w:rsidP="00A67542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۵/۰</w:t>
            </w:r>
          </w:p>
          <w:p w:rsidR="007378BB" w:rsidRPr="00A67542" w:rsidRDefault="007378BB" w:rsidP="005263EA">
            <w:pPr>
              <w:jc w:val="center"/>
              <w:rPr>
                <w:rFonts w:cs="B Nazanin"/>
                <w:sz w:val="24"/>
                <w:szCs w:val="24"/>
              </w:rPr>
            </w:pPr>
          </w:p>
          <w:p w:rsidR="009F03E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CB1BC1" w:rsidRPr="00A67542" w:rsidTr="00707A9A">
        <w:trPr>
          <w:trHeight w:val="1060"/>
        </w:trPr>
        <w:tc>
          <w:tcPr>
            <w:tcW w:w="673" w:type="dxa"/>
          </w:tcPr>
          <w:p w:rsidR="00CB1BC1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lastRenderedPageBreak/>
              <w:t>۱۳</w:t>
            </w:r>
          </w:p>
        </w:tc>
        <w:tc>
          <w:tcPr>
            <w:tcW w:w="9072" w:type="dxa"/>
          </w:tcPr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 دکتر و ۴ مهندس به چند حالت می توانند کنار یکدیگر بنشینند به طوریکه: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الف) دکتر ها کنار یکدیگر باشند: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ب) دکتر ها و مهندس ها یک در میان باشند.</w:t>
            </w:r>
          </w:p>
          <w:p w:rsidR="00CB1BC1" w:rsidRPr="00A67542" w:rsidRDefault="00CB1BC1" w:rsidP="000E51B2">
            <w:pPr>
              <w:jc w:val="both"/>
              <w:rPr>
                <w:rFonts w:cs="B Nazanin"/>
                <w:noProof/>
                <w:sz w:val="24"/>
                <w:szCs w:val="24"/>
              </w:rPr>
            </w:pPr>
          </w:p>
          <w:p w:rsidR="00A32CB5" w:rsidRPr="00A67542" w:rsidRDefault="00A32CB5" w:rsidP="000E51B2">
            <w:pPr>
              <w:jc w:val="both"/>
              <w:rPr>
                <w:rFonts w:cs="B Nazanin"/>
                <w:noProof/>
                <w:sz w:val="24"/>
                <w:szCs w:val="24"/>
                <w:rtl/>
              </w:rPr>
            </w:pPr>
          </w:p>
          <w:p w:rsidR="00BB621E" w:rsidRPr="00A67542" w:rsidRDefault="00BB621E" w:rsidP="000E51B2">
            <w:pPr>
              <w:jc w:val="both"/>
              <w:rPr>
                <w:rFonts w:cs="B Nazanin"/>
                <w:noProof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CB1BC1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۵/۱</w:t>
            </w:r>
          </w:p>
        </w:tc>
      </w:tr>
      <w:tr w:rsidR="0007776A" w:rsidRPr="00A67542" w:rsidTr="00707A9A">
        <w:trPr>
          <w:trHeight w:val="1060"/>
        </w:trPr>
        <w:tc>
          <w:tcPr>
            <w:tcW w:w="673" w:type="dxa"/>
          </w:tcPr>
          <w:p w:rsidR="0007776A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۱۴</w:t>
            </w:r>
          </w:p>
        </w:tc>
        <w:tc>
          <w:tcPr>
            <w:tcW w:w="9072" w:type="dxa"/>
          </w:tcPr>
          <w:p w:rsidR="009F03E2" w:rsidRPr="00A67542" w:rsidRDefault="009F03E2" w:rsidP="00A6754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 ارقام ۹و۷و ۵و۴و۳و۲و</w:t>
            </w:r>
            <w:r w:rsidR="00A67542" w:rsidRPr="00A67542">
              <w:rPr>
                <w:rFonts w:cs="B Nazanin" w:hint="cs"/>
                <w:sz w:val="24"/>
                <w:szCs w:val="24"/>
                <w:rtl/>
              </w:rPr>
              <w:t>۰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و بدون تکرار ارقام:</w:t>
            </w:r>
          </w:p>
          <w:p w:rsidR="009F03E2" w:rsidRPr="00A67542" w:rsidRDefault="009F03E2" w:rsidP="009F03E2">
            <w:pPr>
              <w:spacing w:line="360" w:lineRule="auto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الف) چند عدد۳ رقمی می توان ساخت.</w:t>
            </w:r>
          </w:p>
          <w:p w:rsidR="009F03E2" w:rsidRPr="00A67542" w:rsidRDefault="009F03E2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9F03E2" w:rsidRPr="00A67542" w:rsidRDefault="009F03E2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ب) چند عدد۳ رقمی زوج می توان تشکیل داد.</w:t>
            </w:r>
          </w:p>
          <w:p w:rsidR="0007776A" w:rsidRPr="00A67542" w:rsidRDefault="0007776A" w:rsidP="003D231F">
            <w:pPr>
              <w:jc w:val="both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3D231F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07776A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۵/۱</w:t>
            </w:r>
          </w:p>
        </w:tc>
      </w:tr>
      <w:tr w:rsidR="003D231F" w:rsidRPr="00A67542" w:rsidTr="00707A9A">
        <w:trPr>
          <w:trHeight w:val="1060"/>
        </w:trPr>
        <w:tc>
          <w:tcPr>
            <w:tcW w:w="673" w:type="dxa"/>
          </w:tcPr>
          <w:p w:rsidR="003D231F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۱۵</w:t>
            </w:r>
          </w:p>
        </w:tc>
        <w:tc>
          <w:tcPr>
            <w:tcW w:w="9072" w:type="dxa"/>
          </w:tcPr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از میان۵ دانش آموز رشته تجربی و ۶ دانش آموز ریاضی، ۳ نفر بر حسب تصادف انتخاب می کنیم احتمال اینکه: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الف)هرسه نفر هم رشته باشند را به دست آورید.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BB621E" w:rsidRPr="00A67542" w:rsidRDefault="00BB621E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ب)دو نفر رشته تجربی و یک نفر رشته ی ریاضی باشد.</w:t>
            </w:r>
          </w:p>
          <w:p w:rsidR="003D231F" w:rsidRPr="00A67542" w:rsidRDefault="003D231F" w:rsidP="003D231F">
            <w:pPr>
              <w:jc w:val="both"/>
              <w:rPr>
                <w:rFonts w:cs="B Nazanin"/>
                <w:noProof/>
                <w:sz w:val="24"/>
                <w:szCs w:val="24"/>
                <w:lang w:bidi="ar-SA"/>
              </w:rPr>
            </w:pPr>
          </w:p>
          <w:p w:rsidR="009F03E2" w:rsidRPr="00A67542" w:rsidRDefault="009F03E2" w:rsidP="003D231F">
            <w:pPr>
              <w:jc w:val="both"/>
              <w:rPr>
                <w:rFonts w:cs="B Nazanin"/>
                <w:noProof/>
                <w:sz w:val="24"/>
                <w:szCs w:val="24"/>
                <w:rtl/>
                <w:lang w:bidi="ar-SA"/>
              </w:rPr>
            </w:pPr>
          </w:p>
          <w:p w:rsidR="00BB621E" w:rsidRPr="00A67542" w:rsidRDefault="00BB621E" w:rsidP="003D231F">
            <w:pPr>
              <w:jc w:val="both"/>
              <w:rPr>
                <w:rFonts w:cs="B Nazanin"/>
                <w:noProof/>
                <w:sz w:val="24"/>
                <w:szCs w:val="24"/>
                <w:rtl/>
                <w:lang w:bidi="ar-SA"/>
              </w:rPr>
            </w:pPr>
          </w:p>
        </w:tc>
        <w:tc>
          <w:tcPr>
            <w:tcW w:w="709" w:type="dxa"/>
          </w:tcPr>
          <w:p w:rsidR="003D231F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۵/۱</w:t>
            </w:r>
          </w:p>
        </w:tc>
      </w:tr>
      <w:tr w:rsidR="009F03E2" w:rsidRPr="00A67542" w:rsidTr="00707A9A">
        <w:trPr>
          <w:trHeight w:val="1060"/>
        </w:trPr>
        <w:tc>
          <w:tcPr>
            <w:tcW w:w="673" w:type="dxa"/>
          </w:tcPr>
          <w:p w:rsidR="009F03E2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۱۶</w:t>
            </w:r>
          </w:p>
        </w:tc>
        <w:tc>
          <w:tcPr>
            <w:tcW w:w="9072" w:type="dxa"/>
          </w:tcPr>
          <w:p w:rsidR="009F03E2" w:rsidRPr="00A67542" w:rsidRDefault="009F03E2" w:rsidP="00A67542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اگر </w:t>
            </w:r>
            <m:oMath>
              <m:r>
                <w:rPr>
                  <w:rFonts w:ascii="Cambria Math" w:hAnsi="Cambria Math" w:cs="B Nazanin"/>
                  <w:sz w:val="24"/>
                  <w:szCs w:val="24"/>
                </w:rPr>
                <m:t>p</m:t>
              </m:r>
              <m:d>
                <m:d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4"/>
                      <w:szCs w:val="24"/>
                    </w:rPr>
                    <m:t>A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۱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۳</m:t>
                  </m:r>
                </m:den>
              </m:f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و </w:t>
            </w:r>
            <m:oMath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 xml:space="preserve"> </m:t>
              </m:r>
              <m:r>
                <w:rPr>
                  <w:rFonts w:ascii="Cambria Math" w:hAnsi="Cambria Math" w:cs="B Nazanin"/>
                  <w:sz w:val="24"/>
                  <w:szCs w:val="24"/>
                </w:rPr>
                <m:t>p</m:t>
              </m:r>
              <m:d>
                <m:d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4"/>
                      <w:szCs w:val="24"/>
                    </w:rPr>
                    <m:t>B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۱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B Nazanin" w:hint="cs"/>
                      <w:sz w:val="24"/>
                      <w:szCs w:val="24"/>
                      <w:rtl/>
                    </w:rPr>
                    <m:t>۴</m:t>
                  </m:r>
                </m:den>
              </m:f>
            </m:oMath>
            <w:r w:rsidRPr="00A67542">
              <w:rPr>
                <w:rFonts w:cs="B Nazanin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و </w:t>
            </w:r>
            <m:oMath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A</m:t>
              </m:r>
              <m:r>
                <m:rPr>
                  <m:sty m:val="p"/>
                </m:rPr>
                <w:rPr>
                  <w:rFonts w:ascii="Cambria Math" w:hAnsi="Cambria Math" w:cs="B Nazanin" w:hint="cs"/>
                  <w:sz w:val="24"/>
                  <w:szCs w:val="24"/>
                  <w:rtl/>
                </w:rPr>
                <m:t xml:space="preserve"> و </m:t>
              </m:r>
              <m:r>
                <m:rPr>
                  <m:sty m:val="p"/>
                </m:rPr>
                <w:rPr>
                  <w:rFonts w:ascii="Cambria Math" w:hAnsi="Cambria Math" w:cs="B Nazanin"/>
                  <w:sz w:val="24"/>
                  <w:szCs w:val="24"/>
                </w:rPr>
                <m:t>B</m:t>
              </m:r>
            </m:oMath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ناسازگار باشند، حاصل </w:t>
            </w:r>
            <m:oMath>
              <m:r>
                <w:rPr>
                  <w:rFonts w:ascii="Cambria Math" w:hAnsi="Cambria Math" w:cs="B Nazanin"/>
                  <w:sz w:val="24"/>
                  <w:szCs w:val="24"/>
                </w:rPr>
                <m:t>p</m:t>
              </m:r>
              <m:d>
                <m:dPr>
                  <m:ctrlPr>
                    <w:rPr>
                      <w:rFonts w:ascii="Cambria Math" w:hAnsi="Cambria Math" w:cs="B Nazanin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B Nazanin"/>
                      <w:sz w:val="24"/>
                      <w:szCs w:val="24"/>
                    </w:rPr>
                    <m:t>A∪B</m:t>
                  </m:r>
                </m:e>
              </m:d>
            </m:oMath>
            <w:r w:rsidR="00A67542" w:rsidRPr="00A67542">
              <w:rPr>
                <w:rFonts w:eastAsiaTheme="minorEastAsia" w:cs="B Nazanin" w:hint="cs"/>
                <w:sz w:val="24"/>
                <w:szCs w:val="24"/>
                <w:rtl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را بیابید.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BB621E" w:rsidRPr="00A67542" w:rsidRDefault="00BB621E" w:rsidP="009F03E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9F03E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۵/۰</w:t>
            </w:r>
          </w:p>
        </w:tc>
      </w:tr>
      <w:tr w:rsidR="009F03E2" w:rsidRPr="00A67542" w:rsidTr="00707A9A">
        <w:trPr>
          <w:trHeight w:val="1060"/>
        </w:trPr>
        <w:tc>
          <w:tcPr>
            <w:tcW w:w="673" w:type="dxa"/>
          </w:tcPr>
          <w:p w:rsidR="009F03E2" w:rsidRPr="00A67542" w:rsidRDefault="008C1B95" w:rsidP="008C1B95">
            <w:pPr>
              <w:jc w:val="center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۱۷</w:t>
            </w:r>
          </w:p>
        </w:tc>
        <w:tc>
          <w:tcPr>
            <w:tcW w:w="9072" w:type="dxa"/>
          </w:tcPr>
          <w:p w:rsidR="009F03E2" w:rsidRPr="00A67542" w:rsidRDefault="009F03E2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نوع هر یک از متغیرهای زیر را تعیین کنید.</w:t>
            </w:r>
          </w:p>
          <w:p w:rsidR="009F03E2" w:rsidRPr="00A67542" w:rsidRDefault="009F03E2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الف) قد دانش آموزان یک کلاس        </w:t>
            </w:r>
            <w:r w:rsidRPr="00A67542">
              <w:rPr>
                <w:rFonts w:cs="B Nazanin"/>
                <w:sz w:val="24"/>
                <w:szCs w:val="24"/>
              </w:rPr>
              <w:t xml:space="preserve">                                          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ب) رتبه دانش آموز در مسابقات علمی</w:t>
            </w:r>
          </w:p>
          <w:p w:rsidR="009F03E2" w:rsidRPr="00A67542" w:rsidRDefault="009F03E2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ج) تعداد گروه های خونی موجود در میان انسان ها</w:t>
            </w:r>
            <w:r w:rsidRPr="00A67542">
              <w:rPr>
                <w:rFonts w:cs="B Nazanin"/>
                <w:sz w:val="24"/>
                <w:szCs w:val="24"/>
              </w:rPr>
              <w:t xml:space="preserve">                           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د) عطر مورد علاقه</w:t>
            </w:r>
            <w:r w:rsidRPr="00A67542">
              <w:rPr>
                <w:rFonts w:cs="B Nazanin"/>
                <w:sz w:val="24"/>
                <w:szCs w:val="24"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ی افراد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9F03E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4D02EE" w:rsidRPr="00A67542" w:rsidTr="001A0220">
        <w:trPr>
          <w:trHeight w:val="185"/>
        </w:trPr>
        <w:tc>
          <w:tcPr>
            <w:tcW w:w="10454" w:type="dxa"/>
            <w:gridSpan w:val="3"/>
          </w:tcPr>
          <w:p w:rsidR="004D02EE" w:rsidRPr="00A67542" w:rsidRDefault="004D02EE" w:rsidP="00EA68B3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موفق باشید...</w:t>
            </w:r>
          </w:p>
        </w:tc>
      </w:tr>
    </w:tbl>
    <w:p w:rsidR="00006878" w:rsidRPr="00A67542" w:rsidRDefault="00006878" w:rsidP="001A0220">
      <w:pPr>
        <w:spacing w:after="0" w:line="240" w:lineRule="auto"/>
        <w:rPr>
          <w:rFonts w:cs="B Nazanin"/>
          <w:sz w:val="24"/>
          <w:szCs w:val="24"/>
        </w:rPr>
      </w:pPr>
    </w:p>
    <w:sectPr w:rsidR="00006878" w:rsidRPr="00A67542" w:rsidSect="00A43677">
      <w:pgSz w:w="11906" w:h="16838" w:code="9"/>
      <w:pgMar w:top="567" w:right="851" w:bottom="567" w:left="851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011AE6F-994C-4F9D-A68E-10DCE1862BD3}"/>
    <w:embedItalic r:id="rId2" w:fontKey="{55BEAC0D-82C5-47F9-85C6-6D24EE6F85F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56207451-403F-435D-9FDE-1398A01657A8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686CBA25-2FAE-465F-AE1F-A5A7344A7D91}"/>
    <w:embedItalic r:id="rId5" w:fontKey="{FBCED7EC-6E1C-47B6-9A20-57801C9818A5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6584CDC-BCCD-4F11-B2CA-E1ADD1FB8A6E}"/>
    <w:embedItalic r:id="rId7" w:fontKey="{5FC26DAF-F8DD-4216-ACC1-2BB7B612B439}"/>
  </w:font>
  <w:font w:name="B Nazanin+ Bold">
    <w:panose1 w:val="02000700000000000000"/>
    <w:charset w:val="B2"/>
    <w:family w:val="auto"/>
    <w:pitch w:val="variable"/>
    <w:sig w:usb0="80002003" w:usb1="80002042" w:usb2="00000008" w:usb3="00000000" w:csb0="00000040" w:csb1="00000000"/>
    <w:embedRegular r:id="rId8" w:fontKey="{9E2C66CF-2917-4420-ABEE-CF9D1BDDCF3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2BAD37AE-71E4-41AF-AC03-F7D4C621C34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TrueTypeFonts/>
  <w:proofState w:spelling="clean" w:grammar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7F31"/>
    <w:rsid w:val="00006878"/>
    <w:rsid w:val="0003241B"/>
    <w:rsid w:val="00041095"/>
    <w:rsid w:val="00043A5E"/>
    <w:rsid w:val="00045AFD"/>
    <w:rsid w:val="00074D9E"/>
    <w:rsid w:val="0007776A"/>
    <w:rsid w:val="00082882"/>
    <w:rsid w:val="000A2F5B"/>
    <w:rsid w:val="000C6715"/>
    <w:rsid w:val="000C703F"/>
    <w:rsid w:val="000E51B2"/>
    <w:rsid w:val="001029AB"/>
    <w:rsid w:val="001263E9"/>
    <w:rsid w:val="0016368F"/>
    <w:rsid w:val="001653F4"/>
    <w:rsid w:val="001935B1"/>
    <w:rsid w:val="001A0220"/>
    <w:rsid w:val="001A2628"/>
    <w:rsid w:val="001E2009"/>
    <w:rsid w:val="001E3F92"/>
    <w:rsid w:val="00233577"/>
    <w:rsid w:val="002452EC"/>
    <w:rsid w:val="002530D8"/>
    <w:rsid w:val="002E6783"/>
    <w:rsid w:val="002F1AAC"/>
    <w:rsid w:val="0030516A"/>
    <w:rsid w:val="00337D5F"/>
    <w:rsid w:val="00355FDB"/>
    <w:rsid w:val="00360B42"/>
    <w:rsid w:val="00363ABB"/>
    <w:rsid w:val="00365F6B"/>
    <w:rsid w:val="00380244"/>
    <w:rsid w:val="003B0CA1"/>
    <w:rsid w:val="003C5C35"/>
    <w:rsid w:val="003D231F"/>
    <w:rsid w:val="003D5B2F"/>
    <w:rsid w:val="003D7F24"/>
    <w:rsid w:val="003E4745"/>
    <w:rsid w:val="003F7A77"/>
    <w:rsid w:val="00414829"/>
    <w:rsid w:val="00450643"/>
    <w:rsid w:val="0046167E"/>
    <w:rsid w:val="004633F1"/>
    <w:rsid w:val="00466445"/>
    <w:rsid w:val="004A28EA"/>
    <w:rsid w:val="004C5B1E"/>
    <w:rsid w:val="004C6241"/>
    <w:rsid w:val="004D02EE"/>
    <w:rsid w:val="004F4936"/>
    <w:rsid w:val="004F755C"/>
    <w:rsid w:val="00522B82"/>
    <w:rsid w:val="00524F13"/>
    <w:rsid w:val="005263EA"/>
    <w:rsid w:val="00527F31"/>
    <w:rsid w:val="0055702C"/>
    <w:rsid w:val="005800CC"/>
    <w:rsid w:val="005A1213"/>
    <w:rsid w:val="006118E4"/>
    <w:rsid w:val="006223A8"/>
    <w:rsid w:val="0065741B"/>
    <w:rsid w:val="00662CDE"/>
    <w:rsid w:val="00677A4F"/>
    <w:rsid w:val="006D410D"/>
    <w:rsid w:val="00702481"/>
    <w:rsid w:val="00707A9A"/>
    <w:rsid w:val="007105E5"/>
    <w:rsid w:val="007378BB"/>
    <w:rsid w:val="00773A08"/>
    <w:rsid w:val="00783545"/>
    <w:rsid w:val="007F1DF7"/>
    <w:rsid w:val="007F5FFD"/>
    <w:rsid w:val="007F60D5"/>
    <w:rsid w:val="007F75E0"/>
    <w:rsid w:val="00847408"/>
    <w:rsid w:val="0085178B"/>
    <w:rsid w:val="008775C2"/>
    <w:rsid w:val="008A7069"/>
    <w:rsid w:val="008B2331"/>
    <w:rsid w:val="008C0F7D"/>
    <w:rsid w:val="008C16BE"/>
    <w:rsid w:val="008C1B95"/>
    <w:rsid w:val="008D6DD5"/>
    <w:rsid w:val="00905CD0"/>
    <w:rsid w:val="00912F4A"/>
    <w:rsid w:val="00956576"/>
    <w:rsid w:val="009B1091"/>
    <w:rsid w:val="009C5CF6"/>
    <w:rsid w:val="009D429D"/>
    <w:rsid w:val="009D6ECE"/>
    <w:rsid w:val="009F03E2"/>
    <w:rsid w:val="009F471D"/>
    <w:rsid w:val="00A05C55"/>
    <w:rsid w:val="00A16C57"/>
    <w:rsid w:val="00A32CB5"/>
    <w:rsid w:val="00A43677"/>
    <w:rsid w:val="00A62AF1"/>
    <w:rsid w:val="00A67542"/>
    <w:rsid w:val="00A83CF5"/>
    <w:rsid w:val="00A9583A"/>
    <w:rsid w:val="00AC47E9"/>
    <w:rsid w:val="00AD0F26"/>
    <w:rsid w:val="00AF1A1A"/>
    <w:rsid w:val="00AF4F01"/>
    <w:rsid w:val="00B03680"/>
    <w:rsid w:val="00B10D15"/>
    <w:rsid w:val="00B5524A"/>
    <w:rsid w:val="00B606D7"/>
    <w:rsid w:val="00B6351B"/>
    <w:rsid w:val="00B90DB3"/>
    <w:rsid w:val="00B96E7F"/>
    <w:rsid w:val="00BA71FC"/>
    <w:rsid w:val="00BB621E"/>
    <w:rsid w:val="00C25B06"/>
    <w:rsid w:val="00C523E7"/>
    <w:rsid w:val="00C57480"/>
    <w:rsid w:val="00C62B39"/>
    <w:rsid w:val="00C724A8"/>
    <w:rsid w:val="00C87A9E"/>
    <w:rsid w:val="00CB0E01"/>
    <w:rsid w:val="00CB1BC1"/>
    <w:rsid w:val="00CD027E"/>
    <w:rsid w:val="00D27364"/>
    <w:rsid w:val="00D44C70"/>
    <w:rsid w:val="00D95A4F"/>
    <w:rsid w:val="00D97A11"/>
    <w:rsid w:val="00DA411C"/>
    <w:rsid w:val="00DD7C47"/>
    <w:rsid w:val="00E24977"/>
    <w:rsid w:val="00E26666"/>
    <w:rsid w:val="00E4503E"/>
    <w:rsid w:val="00E6628B"/>
    <w:rsid w:val="00E840C3"/>
    <w:rsid w:val="00E950E7"/>
    <w:rsid w:val="00EA68B3"/>
    <w:rsid w:val="00EF2113"/>
    <w:rsid w:val="00EF28CC"/>
    <w:rsid w:val="00F04720"/>
    <w:rsid w:val="00F21D0D"/>
    <w:rsid w:val="00F369C4"/>
    <w:rsid w:val="00F42299"/>
    <w:rsid w:val="00F652DA"/>
    <w:rsid w:val="00F75B1F"/>
    <w:rsid w:val="00F819FF"/>
    <w:rsid w:val="00FA75BD"/>
    <w:rsid w:val="00FE5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8A3512"/>
  <w15:docId w15:val="{CB0DFFB9-27D7-4512-94A1-F135AB3CC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F1DF7"/>
    <w:pPr>
      <w:bidi/>
    </w:pPr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27F3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E3F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3F92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6223A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522</Words>
  <Characters>2977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</dc:creator>
  <cp:lastModifiedBy>sahra computer</cp:lastModifiedBy>
  <cp:revision>4</cp:revision>
  <cp:lastPrinted>2022-05-17T08:04:00Z</cp:lastPrinted>
  <dcterms:created xsi:type="dcterms:W3CDTF">2025-02-18T07:40:00Z</dcterms:created>
  <dcterms:modified xsi:type="dcterms:W3CDTF">2025-02-18T08:00:00Z</dcterms:modified>
</cp:coreProperties>
</file>